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841"/>
        <w:gridCol w:w="2437"/>
      </w:tblGrid>
      <w:tr>
        <w:trPr>
          <w:trHeight w:val="3476" w:hRule="atLeast"/>
        </w:trPr>
        <w:tc>
          <w:tcPr>
            <w:tcW w:w="10135" w:type="dxa"/>
            <w:gridSpan w:val="7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0" w:lineRule="auto" w:before="83"/>
              <w:jc w:val="left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34" w:lineRule="exact" w:before="0"/>
              <w:ind w:left="1056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0496">
                      <wp:simplePos x="0" y="0"/>
                      <wp:positionH relativeFrom="column">
                        <wp:posOffset>149304</wp:posOffset>
                      </wp:positionH>
                      <wp:positionV relativeFrom="paragraph">
                        <wp:posOffset>-1983279</wp:posOffset>
                      </wp:positionV>
                      <wp:extent cx="2687955" cy="1583690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2687955" cy="1583690"/>
                                <a:chExt cx="2687955" cy="1583690"/>
                              </a:xfrm>
                            </wpg:grpSpPr>
                            <pic:pic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9604" cy="1590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.75625pt;margin-top:-156.163712pt;width:211.65pt;height:124.7pt;mso-position-horizontal-relative:column;mso-position-vertical-relative:paragraph;z-index:-17705984" id="docshapegroup1" coordorigin="235,-3123" coordsize="4233,2494">
                      <v:shape style="position:absolute;left:235;top:-3124;width:4252;height:2505" type="#_x0000_t75" id="docshape2" stroked="false">
                        <v:imagedata r:id="rId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1008">
                      <wp:simplePos x="0" y="0"/>
                      <wp:positionH relativeFrom="column">
                        <wp:posOffset>3650653</wp:posOffset>
                      </wp:positionH>
                      <wp:positionV relativeFrom="paragraph">
                        <wp:posOffset>-1710839</wp:posOffset>
                      </wp:positionV>
                      <wp:extent cx="1671320" cy="20955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671320" cy="209550"/>
                                <a:chExt cx="1671320" cy="209550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5320" cy="209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87.453033pt;margin-top:-134.711777pt;width:131.6pt;height:16.5pt;mso-position-horizontal-relative:column;mso-position-vertical-relative:paragraph;z-index:-17705472" id="docshapegroup3" coordorigin="5749,-2694" coordsize="2632,330">
                      <v:shape style="position:absolute;left:5749;top:-2695;width:2639;height:330" type="#_x0000_t75" id="docshape4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1520">
                      <wp:simplePos x="0" y="0"/>
                      <wp:positionH relativeFrom="column">
                        <wp:posOffset>3719483</wp:posOffset>
                      </wp:positionH>
                      <wp:positionV relativeFrom="paragraph">
                        <wp:posOffset>-1418070</wp:posOffset>
                      </wp:positionV>
                      <wp:extent cx="1525270" cy="20066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525270" cy="200660"/>
                                <a:chExt cx="1525270" cy="200660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21326" cy="200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2.872711pt;margin-top:-111.659126pt;width:120.1pt;height:15.8pt;mso-position-horizontal-relative:column;mso-position-vertical-relative:paragraph;z-index:-17704960" id="docshapegroup5" coordorigin="5857,-2233" coordsize="2402,316">
                      <v:shape style="position:absolute;left:5857;top:-2234;width:2396;height:315" type="#_x0000_t75" id="docshape6" stroked="false">
                        <v:imagedata r:id="rId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2032">
                      <wp:simplePos x="0" y="0"/>
                      <wp:positionH relativeFrom="column">
                        <wp:posOffset>3206760</wp:posOffset>
                      </wp:positionH>
                      <wp:positionV relativeFrom="paragraph">
                        <wp:posOffset>-1014902</wp:posOffset>
                      </wp:positionV>
                      <wp:extent cx="1910714" cy="18288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1910714" cy="182880"/>
                                <a:chExt cx="1910714" cy="182880"/>
                              </a:xfrm>
                            </wpg:grpSpPr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4861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2.500824pt;margin-top:-79.913612pt;width:150.450pt;height:14.4pt;mso-position-horizontal-relative:column;mso-position-vertical-relative:paragraph;z-index:-17704448" id="docshapegroup7" coordorigin="5050,-1598" coordsize="3009,288">
                      <v:shape style="position:absolute;left:5050;top:-1599;width:2985;height:285" type="#_x0000_t75" id="docshape8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2544">
                      <wp:simplePos x="0" y="0"/>
                      <wp:positionH relativeFrom="column">
                        <wp:posOffset>3116071</wp:posOffset>
                      </wp:positionH>
                      <wp:positionV relativeFrom="paragraph">
                        <wp:posOffset>-781526</wp:posOffset>
                      </wp:positionV>
                      <wp:extent cx="2089150" cy="18288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2089150" cy="182880"/>
                                <a:chExt cx="2089150" cy="182880"/>
                              </a:xfrm>
                            </wpg:grpSpPr>
                            <pic:pic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1648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45.359924pt;margin-top:-61.537533pt;width:164.5pt;height:14.4pt;mso-position-horizontal-relative:column;mso-position-vertical-relative:paragraph;z-index:-17703936" id="docshapegroup9" coordorigin="4907,-1231" coordsize="3290,288">
                      <v:shape style="position:absolute;left:4907;top:-1231;width:3263;height:285" type="#_x0000_t75" id="docshape10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3056">
                      <wp:simplePos x="0" y="0"/>
                      <wp:positionH relativeFrom="column">
                        <wp:posOffset>2958212</wp:posOffset>
                      </wp:positionH>
                      <wp:positionV relativeFrom="paragraph">
                        <wp:posOffset>-518827</wp:posOffset>
                      </wp:positionV>
                      <wp:extent cx="480695" cy="12700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480695" cy="127000"/>
                                <a:chExt cx="480695" cy="12700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480695" cy="127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0695" h="127000">
                                      <a:moveTo>
                                        <a:pt x="92422" y="124833"/>
                                      </a:moveTo>
                                      <a:lnTo>
                                        <a:pt x="0" y="12483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90147" y="0"/>
                                      </a:lnTo>
                                      <a:lnTo>
                                        <a:pt x="90147" y="21170"/>
                                      </a:lnTo>
                                      <a:lnTo>
                                        <a:pt x="24456" y="21170"/>
                                      </a:lnTo>
                                      <a:lnTo>
                                        <a:pt x="24456" y="48764"/>
                                      </a:lnTo>
                                      <a:lnTo>
                                        <a:pt x="85597" y="48764"/>
                                      </a:lnTo>
                                      <a:lnTo>
                                        <a:pt x="85597" y="69789"/>
                                      </a:lnTo>
                                      <a:lnTo>
                                        <a:pt x="24456" y="69789"/>
                                      </a:lnTo>
                                      <a:lnTo>
                                        <a:pt x="24456" y="103808"/>
                                      </a:lnTo>
                                      <a:lnTo>
                                        <a:pt x="92422" y="103808"/>
                                      </a:lnTo>
                                      <a:lnTo>
                                        <a:pt x="92422" y="124833"/>
                                      </a:lnTo>
                                      <a:close/>
                                    </a:path>
                                    <a:path w="480695" h="127000">
                                      <a:moveTo>
                                        <a:pt x="185041" y="46720"/>
                                      </a:moveTo>
                                      <a:lnTo>
                                        <a:pt x="132717" y="46720"/>
                                      </a:lnTo>
                                      <a:lnTo>
                                        <a:pt x="138751" y="40461"/>
                                      </a:lnTo>
                                      <a:lnTo>
                                        <a:pt x="145336" y="35990"/>
                                      </a:lnTo>
                                      <a:lnTo>
                                        <a:pt x="152472" y="33307"/>
                                      </a:lnTo>
                                      <a:lnTo>
                                        <a:pt x="160159" y="32412"/>
                                      </a:lnTo>
                                      <a:lnTo>
                                        <a:pt x="165846" y="32412"/>
                                      </a:lnTo>
                                      <a:lnTo>
                                        <a:pt x="170728" y="33629"/>
                                      </a:lnTo>
                                      <a:lnTo>
                                        <a:pt x="174682" y="35990"/>
                                      </a:lnTo>
                                      <a:lnTo>
                                        <a:pt x="178975" y="38398"/>
                                      </a:lnTo>
                                      <a:lnTo>
                                        <a:pt x="182387" y="41951"/>
                                      </a:lnTo>
                                      <a:lnTo>
                                        <a:pt x="185041" y="46720"/>
                                      </a:lnTo>
                                      <a:close/>
                                    </a:path>
                                    <a:path w="480695" h="127000">
                                      <a:moveTo>
                                        <a:pt x="237694" y="46720"/>
                                      </a:moveTo>
                                      <a:lnTo>
                                        <a:pt x="185041" y="46720"/>
                                      </a:lnTo>
                                      <a:lnTo>
                                        <a:pt x="188928" y="41951"/>
                                      </a:lnTo>
                                      <a:lnTo>
                                        <a:pt x="193099" y="38398"/>
                                      </a:lnTo>
                                      <a:lnTo>
                                        <a:pt x="202104" y="33629"/>
                                      </a:lnTo>
                                      <a:lnTo>
                                        <a:pt x="206891" y="32412"/>
                                      </a:lnTo>
                                      <a:lnTo>
                                        <a:pt x="218361" y="32412"/>
                                      </a:lnTo>
                                      <a:lnTo>
                                        <a:pt x="223811" y="33775"/>
                                      </a:lnTo>
                                      <a:lnTo>
                                        <a:pt x="228267" y="36501"/>
                                      </a:lnTo>
                                      <a:lnTo>
                                        <a:pt x="232817" y="39128"/>
                                      </a:lnTo>
                                      <a:lnTo>
                                        <a:pt x="236182" y="43070"/>
                                      </a:lnTo>
                                      <a:lnTo>
                                        <a:pt x="237694" y="46720"/>
                                      </a:lnTo>
                                      <a:close/>
                                    </a:path>
                                    <a:path w="480695" h="127000">
                                      <a:moveTo>
                                        <a:pt x="134564" y="124833"/>
                                      </a:moveTo>
                                      <a:lnTo>
                                        <a:pt x="111246" y="124833"/>
                                      </a:lnTo>
                                      <a:lnTo>
                                        <a:pt x="111246" y="34457"/>
                                      </a:lnTo>
                                      <a:lnTo>
                                        <a:pt x="132717" y="34457"/>
                                      </a:lnTo>
                                      <a:lnTo>
                                        <a:pt x="132717" y="46720"/>
                                      </a:lnTo>
                                      <a:lnTo>
                                        <a:pt x="237694" y="46720"/>
                                      </a:lnTo>
                                      <a:lnTo>
                                        <a:pt x="239328" y="50663"/>
                                      </a:lnTo>
                                      <a:lnTo>
                                        <a:pt x="148737" y="50663"/>
                                      </a:lnTo>
                                      <a:lnTo>
                                        <a:pt x="145513" y="51685"/>
                                      </a:lnTo>
                                      <a:lnTo>
                                        <a:pt x="142669" y="53729"/>
                                      </a:lnTo>
                                      <a:lnTo>
                                        <a:pt x="139825" y="55676"/>
                                      </a:lnTo>
                                      <a:lnTo>
                                        <a:pt x="137847" y="58400"/>
                                      </a:lnTo>
                                      <a:lnTo>
                                        <a:pt x="137655" y="58790"/>
                                      </a:lnTo>
                                      <a:lnTo>
                                        <a:pt x="136413" y="62343"/>
                                      </a:lnTo>
                                      <a:lnTo>
                                        <a:pt x="135181" y="66042"/>
                                      </a:lnTo>
                                      <a:lnTo>
                                        <a:pt x="134564" y="72222"/>
                                      </a:lnTo>
                                      <a:lnTo>
                                        <a:pt x="134564" y="124833"/>
                                      </a:lnTo>
                                      <a:close/>
                                    </a:path>
                                    <a:path w="480695" h="127000">
                                      <a:moveTo>
                                        <a:pt x="187885" y="124833"/>
                                      </a:moveTo>
                                      <a:lnTo>
                                        <a:pt x="164566" y="124833"/>
                                      </a:lnTo>
                                      <a:lnTo>
                                        <a:pt x="164534" y="66042"/>
                                      </a:lnTo>
                                      <a:lnTo>
                                        <a:pt x="164395" y="64193"/>
                                      </a:lnTo>
                                      <a:lnTo>
                                        <a:pt x="164290" y="62781"/>
                                      </a:lnTo>
                                      <a:lnTo>
                                        <a:pt x="164257" y="62343"/>
                                      </a:lnTo>
                                      <a:lnTo>
                                        <a:pt x="164140" y="60786"/>
                                      </a:lnTo>
                                      <a:lnTo>
                                        <a:pt x="162401" y="55676"/>
                                      </a:lnTo>
                                      <a:lnTo>
                                        <a:pt x="161022" y="53729"/>
                                      </a:lnTo>
                                      <a:lnTo>
                                        <a:pt x="157741" y="51295"/>
                                      </a:lnTo>
                                      <a:lnTo>
                                        <a:pt x="155371" y="50663"/>
                                      </a:lnTo>
                                      <a:lnTo>
                                        <a:pt x="201867" y="50663"/>
                                      </a:lnTo>
                                      <a:lnTo>
                                        <a:pt x="189734" y="62781"/>
                                      </a:lnTo>
                                      <a:lnTo>
                                        <a:pt x="188563" y="66480"/>
                                      </a:lnTo>
                                      <a:lnTo>
                                        <a:pt x="188501" y="66675"/>
                                      </a:lnTo>
                                      <a:lnTo>
                                        <a:pt x="187952" y="72222"/>
                                      </a:lnTo>
                                      <a:lnTo>
                                        <a:pt x="187885" y="124833"/>
                                      </a:lnTo>
                                      <a:close/>
                                    </a:path>
                                    <a:path w="480695" h="127000">
                                      <a:moveTo>
                                        <a:pt x="240779" y="124833"/>
                                      </a:moveTo>
                                      <a:lnTo>
                                        <a:pt x="217460" y="124833"/>
                                      </a:lnTo>
                                      <a:lnTo>
                                        <a:pt x="217460" y="64193"/>
                                      </a:lnTo>
                                      <a:lnTo>
                                        <a:pt x="216709" y="58790"/>
                                      </a:lnTo>
                                      <a:lnTo>
                                        <a:pt x="216655" y="58400"/>
                                      </a:lnTo>
                                      <a:lnTo>
                                        <a:pt x="212957" y="52366"/>
                                      </a:lnTo>
                                      <a:lnTo>
                                        <a:pt x="209640" y="50663"/>
                                      </a:lnTo>
                                      <a:lnTo>
                                        <a:pt x="239328" y="50663"/>
                                      </a:lnTo>
                                      <a:lnTo>
                                        <a:pt x="239973" y="52220"/>
                                      </a:lnTo>
                                      <a:lnTo>
                                        <a:pt x="240773" y="58400"/>
                                      </a:lnTo>
                                      <a:lnTo>
                                        <a:pt x="240779" y="124833"/>
                                      </a:lnTo>
                                      <a:close/>
                                    </a:path>
                                    <a:path w="480695" h="127000">
                                      <a:moveTo>
                                        <a:pt x="281397" y="62051"/>
                                      </a:moveTo>
                                      <a:lnTo>
                                        <a:pt x="260210" y="58109"/>
                                      </a:lnTo>
                                      <a:lnTo>
                                        <a:pt x="262565" y="49738"/>
                                      </a:lnTo>
                                      <a:lnTo>
                                        <a:pt x="262675" y="49349"/>
                                      </a:lnTo>
                                      <a:lnTo>
                                        <a:pt x="298459" y="32412"/>
                                      </a:lnTo>
                                      <a:lnTo>
                                        <a:pt x="308791" y="32412"/>
                                      </a:lnTo>
                                      <a:lnTo>
                                        <a:pt x="316517" y="33677"/>
                                      </a:lnTo>
                                      <a:lnTo>
                                        <a:pt x="326656" y="38691"/>
                                      </a:lnTo>
                                      <a:lnTo>
                                        <a:pt x="330309" y="41951"/>
                                      </a:lnTo>
                                      <a:lnTo>
                                        <a:pt x="332299" y="45844"/>
                                      </a:lnTo>
                                      <a:lnTo>
                                        <a:pt x="334385" y="49738"/>
                                      </a:lnTo>
                                      <a:lnTo>
                                        <a:pt x="334521" y="50663"/>
                                      </a:lnTo>
                                      <a:lnTo>
                                        <a:pt x="292582" y="50663"/>
                                      </a:lnTo>
                                      <a:lnTo>
                                        <a:pt x="289312" y="51539"/>
                                      </a:lnTo>
                                      <a:lnTo>
                                        <a:pt x="284667" y="54946"/>
                                      </a:lnTo>
                                      <a:lnTo>
                                        <a:pt x="282818" y="57866"/>
                                      </a:lnTo>
                                      <a:lnTo>
                                        <a:pt x="281397" y="62051"/>
                                      </a:lnTo>
                                      <a:close/>
                                    </a:path>
                                    <a:path w="480695" h="127000">
                                      <a:moveTo>
                                        <a:pt x="292298" y="126877"/>
                                      </a:moveTo>
                                      <a:lnTo>
                                        <a:pt x="278078" y="126877"/>
                                      </a:lnTo>
                                      <a:lnTo>
                                        <a:pt x="270969" y="124346"/>
                                      </a:lnTo>
                                      <a:lnTo>
                                        <a:pt x="260542" y="114223"/>
                                      </a:lnTo>
                                      <a:lnTo>
                                        <a:pt x="257935" y="107847"/>
                                      </a:lnTo>
                                      <a:lnTo>
                                        <a:pt x="257935" y="94999"/>
                                      </a:lnTo>
                                      <a:lnTo>
                                        <a:pt x="259120" y="90424"/>
                                      </a:lnTo>
                                      <a:lnTo>
                                        <a:pt x="263859" y="82443"/>
                                      </a:lnTo>
                                      <a:lnTo>
                                        <a:pt x="267177" y="79425"/>
                                      </a:lnTo>
                                      <a:lnTo>
                                        <a:pt x="271443" y="77381"/>
                                      </a:lnTo>
                                      <a:lnTo>
                                        <a:pt x="275709" y="75240"/>
                                      </a:lnTo>
                                      <a:lnTo>
                                        <a:pt x="281870" y="73342"/>
                                      </a:lnTo>
                                      <a:lnTo>
                                        <a:pt x="289928" y="71687"/>
                                      </a:lnTo>
                                      <a:lnTo>
                                        <a:pt x="300829" y="69644"/>
                                      </a:lnTo>
                                      <a:lnTo>
                                        <a:pt x="308365" y="67696"/>
                                      </a:lnTo>
                                      <a:lnTo>
                                        <a:pt x="312535" y="65847"/>
                                      </a:lnTo>
                                      <a:lnTo>
                                        <a:pt x="312535" y="58838"/>
                                      </a:lnTo>
                                      <a:lnTo>
                                        <a:pt x="311446" y="55529"/>
                                      </a:lnTo>
                                      <a:lnTo>
                                        <a:pt x="306977" y="51539"/>
                                      </a:lnTo>
                                      <a:lnTo>
                                        <a:pt x="306670" y="51539"/>
                                      </a:lnTo>
                                      <a:lnTo>
                                        <a:pt x="302914" y="50663"/>
                                      </a:lnTo>
                                      <a:lnTo>
                                        <a:pt x="334521" y="50663"/>
                                      </a:lnTo>
                                      <a:lnTo>
                                        <a:pt x="335428" y="56843"/>
                                      </a:lnTo>
                                      <a:lnTo>
                                        <a:pt x="335355" y="81469"/>
                                      </a:lnTo>
                                      <a:lnTo>
                                        <a:pt x="312535" y="81469"/>
                                      </a:lnTo>
                                      <a:lnTo>
                                        <a:pt x="309597" y="82443"/>
                                      </a:lnTo>
                                      <a:lnTo>
                                        <a:pt x="304857" y="83659"/>
                                      </a:lnTo>
                                      <a:lnTo>
                                        <a:pt x="298317" y="85120"/>
                                      </a:lnTo>
                                      <a:lnTo>
                                        <a:pt x="291871" y="86482"/>
                                      </a:lnTo>
                                      <a:lnTo>
                                        <a:pt x="287653" y="87845"/>
                                      </a:lnTo>
                                      <a:lnTo>
                                        <a:pt x="285662" y="89208"/>
                                      </a:lnTo>
                                      <a:lnTo>
                                        <a:pt x="282628" y="91447"/>
                                      </a:lnTo>
                                      <a:lnTo>
                                        <a:pt x="281112" y="94269"/>
                                      </a:lnTo>
                                      <a:lnTo>
                                        <a:pt x="281112" y="100937"/>
                                      </a:lnTo>
                                      <a:lnTo>
                                        <a:pt x="282344" y="103906"/>
                                      </a:lnTo>
                                      <a:lnTo>
                                        <a:pt x="284809" y="106436"/>
                                      </a:lnTo>
                                      <a:lnTo>
                                        <a:pt x="287274" y="108869"/>
                                      </a:lnTo>
                                      <a:lnTo>
                                        <a:pt x="290354" y="110086"/>
                                      </a:lnTo>
                                      <a:lnTo>
                                        <a:pt x="335822" y="110086"/>
                                      </a:lnTo>
                                      <a:lnTo>
                                        <a:pt x="336281" y="112714"/>
                                      </a:lnTo>
                                      <a:lnTo>
                                        <a:pt x="336718" y="114905"/>
                                      </a:lnTo>
                                      <a:lnTo>
                                        <a:pt x="314384" y="114905"/>
                                      </a:lnTo>
                                      <a:lnTo>
                                        <a:pt x="310402" y="118895"/>
                                      </a:lnTo>
                                      <a:lnTo>
                                        <a:pt x="306137" y="121913"/>
                                      </a:lnTo>
                                      <a:lnTo>
                                        <a:pt x="301587" y="123957"/>
                                      </a:lnTo>
                                      <a:lnTo>
                                        <a:pt x="297131" y="125903"/>
                                      </a:lnTo>
                                      <a:lnTo>
                                        <a:pt x="292298" y="126877"/>
                                      </a:lnTo>
                                      <a:close/>
                                    </a:path>
                                    <a:path w="480695" h="127000">
                                      <a:moveTo>
                                        <a:pt x="335822" y="110086"/>
                                      </a:moveTo>
                                      <a:lnTo>
                                        <a:pt x="298317" y="110086"/>
                                      </a:lnTo>
                                      <a:lnTo>
                                        <a:pt x="302345" y="108626"/>
                                      </a:lnTo>
                                      <a:lnTo>
                                        <a:pt x="306137" y="105706"/>
                                      </a:lnTo>
                                      <a:lnTo>
                                        <a:pt x="308981" y="103565"/>
                                      </a:lnTo>
                                      <a:lnTo>
                                        <a:pt x="310829" y="100937"/>
                                      </a:lnTo>
                                      <a:lnTo>
                                        <a:pt x="312251" y="95778"/>
                                      </a:lnTo>
                                      <a:lnTo>
                                        <a:pt x="312535" y="91884"/>
                                      </a:lnTo>
                                      <a:lnTo>
                                        <a:pt x="312535" y="81469"/>
                                      </a:lnTo>
                                      <a:lnTo>
                                        <a:pt x="335355" y="81469"/>
                                      </a:lnTo>
                                      <a:lnTo>
                                        <a:pt x="335476" y="106436"/>
                                      </a:lnTo>
                                      <a:lnTo>
                                        <a:pt x="335601" y="108626"/>
                                      </a:lnTo>
                                      <a:lnTo>
                                        <a:pt x="335615" y="108869"/>
                                      </a:lnTo>
                                      <a:lnTo>
                                        <a:pt x="335822" y="110086"/>
                                      </a:lnTo>
                                      <a:close/>
                                    </a:path>
                                    <a:path w="480695" h="127000">
                                      <a:moveTo>
                                        <a:pt x="340546" y="124833"/>
                                      </a:moveTo>
                                      <a:lnTo>
                                        <a:pt x="317512" y="124833"/>
                                      </a:lnTo>
                                      <a:lnTo>
                                        <a:pt x="316849" y="123276"/>
                                      </a:lnTo>
                                      <a:lnTo>
                                        <a:pt x="316090" y="120939"/>
                                      </a:lnTo>
                                      <a:lnTo>
                                        <a:pt x="315237" y="117825"/>
                                      </a:lnTo>
                                      <a:lnTo>
                                        <a:pt x="314896" y="116511"/>
                                      </a:lnTo>
                                      <a:lnTo>
                                        <a:pt x="314574" y="115391"/>
                                      </a:lnTo>
                                      <a:lnTo>
                                        <a:pt x="314384" y="114905"/>
                                      </a:lnTo>
                                      <a:lnTo>
                                        <a:pt x="336718" y="114905"/>
                                      </a:lnTo>
                                      <a:lnTo>
                                        <a:pt x="337010" y="116364"/>
                                      </a:lnTo>
                                      <a:lnTo>
                                        <a:pt x="337039" y="116511"/>
                                      </a:lnTo>
                                      <a:lnTo>
                                        <a:pt x="338461" y="120550"/>
                                      </a:lnTo>
                                      <a:lnTo>
                                        <a:pt x="340546" y="124833"/>
                                      </a:lnTo>
                                      <a:close/>
                                    </a:path>
                                    <a:path w="480695" h="127000">
                                      <a:moveTo>
                                        <a:pt x="381788" y="22192"/>
                                      </a:moveTo>
                                      <a:lnTo>
                                        <a:pt x="358468" y="22192"/>
                                      </a:lnTo>
                                      <a:lnTo>
                                        <a:pt x="358468" y="0"/>
                                      </a:lnTo>
                                      <a:lnTo>
                                        <a:pt x="381788" y="0"/>
                                      </a:lnTo>
                                      <a:lnTo>
                                        <a:pt x="381788" y="22192"/>
                                      </a:lnTo>
                                      <a:close/>
                                    </a:path>
                                    <a:path w="480695" h="127000">
                                      <a:moveTo>
                                        <a:pt x="381788" y="124833"/>
                                      </a:moveTo>
                                      <a:lnTo>
                                        <a:pt x="358468" y="124833"/>
                                      </a:lnTo>
                                      <a:lnTo>
                                        <a:pt x="358468" y="34457"/>
                                      </a:lnTo>
                                      <a:lnTo>
                                        <a:pt x="381788" y="34457"/>
                                      </a:lnTo>
                                      <a:lnTo>
                                        <a:pt x="381788" y="124833"/>
                                      </a:lnTo>
                                      <a:close/>
                                    </a:path>
                                    <a:path w="480695" h="127000">
                                      <a:moveTo>
                                        <a:pt x="428955" y="124833"/>
                                      </a:moveTo>
                                      <a:lnTo>
                                        <a:pt x="405637" y="124833"/>
                                      </a:lnTo>
                                      <a:lnTo>
                                        <a:pt x="405637" y="0"/>
                                      </a:lnTo>
                                      <a:lnTo>
                                        <a:pt x="428955" y="0"/>
                                      </a:lnTo>
                                      <a:lnTo>
                                        <a:pt x="428955" y="124833"/>
                                      </a:lnTo>
                                      <a:close/>
                                    </a:path>
                                    <a:path w="480695" h="127000">
                                      <a:moveTo>
                                        <a:pt x="480532" y="58400"/>
                                      </a:moveTo>
                                      <a:lnTo>
                                        <a:pt x="457213" y="58400"/>
                                      </a:lnTo>
                                      <a:lnTo>
                                        <a:pt x="457213" y="34457"/>
                                      </a:lnTo>
                                      <a:lnTo>
                                        <a:pt x="480532" y="34457"/>
                                      </a:lnTo>
                                      <a:lnTo>
                                        <a:pt x="480532" y="58400"/>
                                      </a:lnTo>
                                      <a:close/>
                                    </a:path>
                                    <a:path w="480695" h="127000">
                                      <a:moveTo>
                                        <a:pt x="480532" y="124833"/>
                                      </a:moveTo>
                                      <a:lnTo>
                                        <a:pt x="457213" y="124833"/>
                                      </a:lnTo>
                                      <a:lnTo>
                                        <a:pt x="457213" y="100888"/>
                                      </a:lnTo>
                                      <a:lnTo>
                                        <a:pt x="480532" y="100888"/>
                                      </a:lnTo>
                                      <a:lnTo>
                                        <a:pt x="480532" y="12483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2.930099pt;margin-top:-40.852535pt;width:37.85pt;height:10pt;mso-position-horizontal-relative:column;mso-position-vertical-relative:paragraph;z-index:-17703424" id="docshapegroup11" coordorigin="4659,-817" coordsize="757,200">
                      <v:shape style="position:absolute;left:4658;top:-818;width:757;height:200" id="docshape12" coordorigin="4659,-817" coordsize="757,200" path="m4804,-620l4659,-620,4659,-817,4801,-817,4801,-784,4697,-784,4697,-740,4793,-740,4793,-707,4697,-707,4697,-654,4804,-654,4804,-620xm4950,-743l4868,-743,4877,-753,4887,-760,4899,-765,4911,-766,4920,-766,4927,-764,4934,-760,4940,-757,4946,-751,4950,-743xm5033,-743l4950,-743,4956,-751,4963,-757,4977,-764,4984,-766,5002,-766,5011,-764,5018,-760,5025,-755,5031,-749,5033,-743xm4871,-620l4834,-620,4834,-763,4868,-763,4868,-743,5033,-743,5035,-737,4893,-737,4888,-736,4883,-732,4879,-729,4876,-725,4875,-724,4873,-719,4871,-713,4871,-703,4871,-620xm4954,-620l4918,-620,4918,-713,4917,-716,4917,-718,4917,-719,4917,-721,4914,-729,4912,-732,4907,-736,4903,-737,4977,-737,4972,-736,4967,-732,4963,-729,4959,-724,4957,-718,4956,-712,4955,-712,4955,-703,4954,-620xm5038,-620l5001,-620,5001,-716,5000,-724,5000,-725,4994,-735,4989,-737,5035,-737,5037,-735,5038,-725,5038,-620xm5102,-719l5068,-726,5072,-739,5072,-739,5079,-750,5088,-756,5096,-760,5105,-764,5116,-765,5129,-766,5145,-766,5157,-764,5173,-756,5179,-751,5182,-745,5185,-739,5185,-737,5119,-737,5114,-736,5107,-731,5104,-726,5102,-719xm5119,-617l5097,-617,5085,-621,5069,-637,5065,-647,5065,-667,5067,-675,5074,-687,5079,-692,5086,-695,5093,-699,5102,-702,5115,-704,5132,-707,5144,-710,5151,-713,5151,-724,5149,-730,5142,-736,5142,-736,5136,-737,5185,-737,5187,-728,5187,-689,5151,-689,5146,-687,5139,-685,5128,-683,5118,-681,5112,-679,5108,-677,5104,-673,5101,-669,5101,-658,5103,-653,5107,-649,5111,-646,5116,-644,5187,-644,5188,-640,5189,-636,5154,-636,5147,-630,5141,-625,5134,-622,5127,-619,5119,-617xm5187,-644l5128,-644,5135,-646,5141,-651,5145,-654,5148,-658,5150,-666,5151,-672,5151,-689,5187,-689,5187,-649,5187,-646,5187,-646,5187,-644xm5195,-620l5159,-620,5158,-623,5156,-627,5155,-631,5155,-634,5154,-635,5154,-636,5189,-636,5189,-634,5189,-634,5192,-627,5195,-620xm5260,-782l5223,-782,5223,-817,5260,-817,5260,-782xm5260,-620l5223,-620,5223,-763,5260,-763,5260,-620xm5334,-620l5297,-620,5297,-817,5334,-817,5334,-620xm5415,-725l5379,-725,5379,-763,5415,-763,5415,-725xm5415,-620l5379,-620,5379,-658,5415,-658,5415,-620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3568">
                      <wp:simplePos x="0" y="0"/>
                      <wp:positionH relativeFrom="column">
                        <wp:posOffset>2949823</wp:posOffset>
                      </wp:positionH>
                      <wp:positionV relativeFrom="paragraph">
                        <wp:posOffset>-311706</wp:posOffset>
                      </wp:positionV>
                      <wp:extent cx="3195320" cy="16383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195320" cy="163830"/>
                                <a:chExt cx="3195320" cy="163830"/>
                              </a:xfrm>
                            </wpg:grpSpPr>
                            <pic:pic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24402" cy="1651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32.269547pt;margin-top:-24.543808pt;width:251.6pt;height:12.9pt;mso-position-horizontal-relative:column;mso-position-vertical-relative:paragraph;z-index:-17702912" id="docshapegroup13" coordorigin="4645,-491" coordsize="5032,258">
                      <v:shape style="position:absolute;left:4645;top:-491;width:5078;height:261" type="#_x0000_t75" id="docshape14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4080">
                      <wp:simplePos x="0" y="0"/>
                      <wp:positionH relativeFrom="column">
                        <wp:posOffset>432338</wp:posOffset>
                      </wp:positionH>
                      <wp:positionV relativeFrom="paragraph">
                        <wp:posOffset>-329993</wp:posOffset>
                      </wp:positionV>
                      <wp:extent cx="1537335" cy="10795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1537335" cy="107950"/>
                                <a:chExt cx="1537335" cy="107950"/>
                              </a:xfrm>
                            </wpg:grpSpPr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30022" cy="1068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4.042393pt;margin-top:-25.983706pt;width:121.05pt;height:8.5pt;mso-position-horizontal-relative:column;mso-position-vertical-relative:paragraph;z-index:-17702400" id="docshapegroup15" coordorigin="681,-520" coordsize="2421,170">
                      <v:shape style="position:absolute;left:680;top:-520;width:2410;height:169" type="#_x0000_t75" id="docshape16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5614592">
                      <wp:simplePos x="0" y="0"/>
                      <wp:positionH relativeFrom="column">
                        <wp:posOffset>509797</wp:posOffset>
                      </wp:positionH>
                      <wp:positionV relativeFrom="paragraph">
                        <wp:posOffset>-156187</wp:posOffset>
                      </wp:positionV>
                      <wp:extent cx="1391920" cy="12890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391920" cy="128905"/>
                                <a:chExt cx="1391920" cy="128905"/>
                              </a:xfrm>
                            </wpg:grpSpPr>
                            <pic:pic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0194" cy="1285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0.141537pt;margin-top:-12.298191pt;width:109.6pt;height:10.15pt;mso-position-horizontal-relative:column;mso-position-vertical-relative:paragraph;z-index:-17701888" id="docshapegroup17" coordorigin="803,-246" coordsize="2192,203">
                      <v:shape style="position:absolute;left:802;top:-246;width:2190;height:203" type="#_x0000_t75" id="docshape18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Arial"/>
                <w:sz w:val="21"/>
              </w:rPr>
              <w:t>Plants</w:t>
            </w:r>
            <w:r>
              <w:rPr>
                <w:rFonts w:ascii="Arial"/>
                <w:spacing w:val="-15"/>
                <w:sz w:val="21"/>
              </w:rPr>
              <w:t> </w:t>
            </w:r>
            <w:r>
              <w:rPr>
                <w:rFonts w:ascii="Arial"/>
                <w:sz w:val="21"/>
              </w:rPr>
              <w:t>are</w:t>
            </w:r>
            <w:r>
              <w:rPr>
                <w:rFonts w:ascii="Arial"/>
                <w:spacing w:val="-9"/>
                <w:sz w:val="21"/>
              </w:rPr>
              <w:t> </w:t>
            </w:r>
            <w:r>
              <w:rPr>
                <w:rFonts w:ascii="Arial"/>
                <w:sz w:val="21"/>
              </w:rPr>
              <w:t>sold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z w:val="21"/>
              </w:rPr>
              <w:t>as</w:t>
            </w:r>
            <w:r>
              <w:rPr>
                <w:rFonts w:ascii="Arial"/>
                <w:spacing w:val="-9"/>
                <w:sz w:val="21"/>
              </w:rPr>
              <w:t> </w:t>
            </w:r>
            <w:r>
              <w:rPr>
                <w:rFonts w:ascii="Arial"/>
                <w:sz w:val="21"/>
              </w:rPr>
              <w:t>complete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z w:val="21"/>
              </w:rPr>
              <w:t>trays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z w:val="21"/>
              </w:rPr>
              <w:t>only.</w:t>
            </w:r>
            <w:r>
              <w:rPr>
                <w:rFonts w:ascii="Arial"/>
                <w:spacing w:val="-14"/>
                <w:sz w:val="21"/>
              </w:rPr>
              <w:t> </w:t>
            </w:r>
            <w:r>
              <w:rPr>
                <w:rFonts w:ascii="Arial"/>
                <w:sz w:val="21"/>
              </w:rPr>
              <w:t>All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z w:val="21"/>
              </w:rPr>
              <w:t>pricing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z w:val="21"/>
              </w:rPr>
              <w:t>is</w:t>
            </w:r>
            <w:r>
              <w:rPr>
                <w:rFonts w:ascii="Arial"/>
                <w:spacing w:val="-9"/>
                <w:sz w:val="21"/>
              </w:rPr>
              <w:t> </w:t>
            </w:r>
            <w:r>
              <w:rPr>
                <w:rFonts w:ascii="Arial"/>
                <w:sz w:val="21"/>
              </w:rPr>
              <w:t>per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z w:val="21"/>
              </w:rPr>
              <w:t>plant.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z w:val="21"/>
              </w:rPr>
              <w:t>Please</w:t>
            </w:r>
            <w:r>
              <w:rPr>
                <w:rFonts w:ascii="Arial"/>
                <w:spacing w:val="-9"/>
                <w:sz w:val="21"/>
              </w:rPr>
              <w:t> </w:t>
            </w:r>
            <w:r>
              <w:rPr>
                <w:rFonts w:ascii="Arial"/>
                <w:sz w:val="21"/>
              </w:rPr>
              <w:t>call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z w:val="21"/>
              </w:rPr>
              <w:t>for</w:t>
            </w:r>
            <w:r>
              <w:rPr>
                <w:rFonts w:ascii="Arial"/>
                <w:spacing w:val="-9"/>
                <w:sz w:val="21"/>
              </w:rPr>
              <w:t> </w:t>
            </w:r>
            <w:r>
              <w:rPr>
                <w:rFonts w:ascii="Arial"/>
                <w:sz w:val="21"/>
              </w:rPr>
              <w:t>plug</w:t>
            </w:r>
            <w:r>
              <w:rPr>
                <w:rFonts w:ascii="Arial"/>
                <w:spacing w:val="-10"/>
                <w:sz w:val="21"/>
              </w:rPr>
              <w:t> </w:t>
            </w:r>
            <w:r>
              <w:rPr>
                <w:rFonts w:ascii="Arial"/>
                <w:spacing w:val="-2"/>
                <w:sz w:val="21"/>
              </w:rPr>
              <w:t>size.</w:t>
            </w: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50" w:lineRule="exact" w:before="0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Botanical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4"/>
                <w:sz w:val="23"/>
              </w:rPr>
              <w:t>Name</w:t>
            </w: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3"/>
              <w:rPr>
                <w:sz w:val="23"/>
              </w:rPr>
            </w:pPr>
            <w:r>
              <w:rPr>
                <w:spacing w:val="-4"/>
                <w:sz w:val="23"/>
              </w:rPr>
              <w:t>Size</w:t>
            </w:r>
          </w:p>
        </w:tc>
        <w:tc>
          <w:tcPr>
            <w:tcW w:w="813" w:type="dxa"/>
          </w:tcPr>
          <w:p>
            <w:pPr>
              <w:pStyle w:val="TableParagraph"/>
              <w:spacing w:line="250" w:lineRule="exact" w:before="0"/>
              <w:ind w:left="60" w:right="49"/>
              <w:rPr>
                <w:sz w:val="23"/>
              </w:rPr>
            </w:pPr>
            <w:r>
              <w:rPr>
                <w:spacing w:val="-2"/>
                <w:sz w:val="23"/>
              </w:rPr>
              <w:t>Price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Now</w:t>
            </w: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Next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 w:right="2"/>
              <w:rPr>
                <w:sz w:val="23"/>
              </w:rPr>
            </w:pPr>
            <w:r>
              <w:rPr>
                <w:spacing w:val="-4"/>
                <w:sz w:val="23"/>
              </w:rPr>
              <w:t>Date</w:t>
            </w:r>
          </w:p>
        </w:tc>
        <w:tc>
          <w:tcPr>
            <w:tcW w:w="2437" w:type="dxa"/>
          </w:tcPr>
          <w:p>
            <w:pPr>
              <w:pStyle w:val="TableParagraph"/>
              <w:spacing w:line="250" w:lineRule="exact" w:before="0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Common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spacing w:val="-4"/>
                <w:sz w:val="23"/>
              </w:rPr>
              <w:t>Name</w:t>
            </w:r>
          </w:p>
        </w:tc>
      </w:tr>
      <w:tr>
        <w:trPr>
          <w:trHeight w:val="269" w:hRule="atLeast"/>
        </w:trPr>
        <w:tc>
          <w:tcPr>
            <w:tcW w:w="3691" w:type="dxa"/>
            <w:shd w:val="clear" w:color="auto" w:fill="538134"/>
          </w:tcPr>
          <w:p>
            <w:pPr>
              <w:pStyle w:val="TableParagraph"/>
              <w:spacing w:line="237" w:lineRule="exact" w:before="13"/>
              <w:ind w:left="49"/>
              <w:jc w:val="left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Grasses,</w:t>
            </w:r>
            <w:r>
              <w:rPr>
                <w:color w:val="FFFFFF"/>
                <w:spacing w:val="-3"/>
                <w:sz w:val="21"/>
              </w:rPr>
              <w:t> </w:t>
            </w:r>
            <w:r>
              <w:rPr>
                <w:color w:val="FFFFFF"/>
                <w:spacing w:val="-2"/>
                <w:sz w:val="21"/>
              </w:rPr>
              <w:t>Sedges,</w:t>
            </w:r>
            <w:r>
              <w:rPr>
                <w:color w:val="FFFFFF"/>
                <w:spacing w:val="-3"/>
                <w:sz w:val="21"/>
              </w:rPr>
              <w:t> </w:t>
            </w:r>
            <w:r>
              <w:rPr>
                <w:color w:val="FFFFFF"/>
                <w:spacing w:val="-2"/>
                <w:sz w:val="21"/>
              </w:rPr>
              <w:t>and</w:t>
            </w:r>
            <w:r>
              <w:rPr>
                <w:color w:val="FFFFFF"/>
                <w:spacing w:val="-3"/>
                <w:sz w:val="21"/>
              </w:rPr>
              <w:t> </w:t>
            </w:r>
            <w:r>
              <w:rPr>
                <w:color w:val="FFFFFF"/>
                <w:spacing w:val="-2"/>
                <w:sz w:val="21"/>
              </w:rPr>
              <w:t>Rushes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50" w:lineRule="exact" w:before="0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Acorus</w:t>
            </w:r>
            <w:r>
              <w:rPr>
                <w:spacing w:val="-2"/>
                <w:sz w:val="23"/>
              </w:rPr>
              <w:t> americanus</w:t>
            </w: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50" w:lineRule="exact" w:before="0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500</w:t>
            </w: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2000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50" w:lineRule="exact" w:before="0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Sweet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4"/>
                <w:sz w:val="23"/>
              </w:rPr>
              <w:t>Flag</w:t>
            </w: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50" w:lineRule="exact" w:before="0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180</w:t>
            </w: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1800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spacing w:line="250" w:lineRule="exact" w:before="0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1900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50" w:lineRule="exact" w:before="0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Andropogon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gerardii</w:t>
            </w:r>
          </w:p>
        </w:tc>
        <w:tc>
          <w:tcPr>
            <w:tcW w:w="756" w:type="dxa"/>
          </w:tcPr>
          <w:p>
            <w:pPr>
              <w:pStyle w:val="TableParagraph"/>
              <w:spacing w:line="222" w:lineRule="exact" w:before="27"/>
              <w:ind w:left="13" w:right="1"/>
              <w:rPr>
                <w:sz w:val="21"/>
              </w:rPr>
            </w:pPr>
            <w:r>
              <w:rPr>
                <w:w w:val="90"/>
                <w:sz w:val="21"/>
              </w:rPr>
              <w:t>72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spacing w:line="250" w:lineRule="exact" w:before="0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4464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50" w:lineRule="exact" w:before="0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Big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Bluestem</w:t>
            </w: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spacing w:line="250" w:lineRule="exact" w:before="0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8000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69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spacing w:line="250" w:lineRule="exact" w:before="0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576</w:t>
            </w:r>
          </w:p>
        </w:tc>
        <w:tc>
          <w:tcPr>
            <w:tcW w:w="756" w:type="dxa"/>
          </w:tcPr>
          <w:p>
            <w:pPr>
              <w:pStyle w:val="TableParagraph"/>
              <w:spacing w:line="250" w:lineRule="exact" w:before="0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1800</w:t>
            </w:r>
          </w:p>
        </w:tc>
        <w:tc>
          <w:tcPr>
            <w:tcW w:w="841" w:type="dxa"/>
          </w:tcPr>
          <w:p>
            <w:pPr>
              <w:pStyle w:val="TableParagraph"/>
              <w:spacing w:line="250" w:lineRule="exact" w:before="0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Apr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1021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Andropogon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glomeratus</w:t>
            </w:r>
          </w:p>
        </w:tc>
        <w:tc>
          <w:tcPr>
            <w:tcW w:w="756" w:type="dxa"/>
          </w:tcPr>
          <w:p>
            <w:pPr>
              <w:pStyle w:val="TableParagraph"/>
              <w:spacing w:line="222" w:lineRule="exact" w:before="42"/>
              <w:ind w:left="13" w:right="1"/>
              <w:rPr>
                <w:sz w:val="21"/>
              </w:rPr>
            </w:pPr>
            <w:r>
              <w:rPr>
                <w:w w:val="90"/>
                <w:sz w:val="21"/>
              </w:rPr>
              <w:t>72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Bushy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Bluestem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2538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1721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Andropogon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virginicus</w:t>
            </w:r>
          </w:p>
        </w:tc>
        <w:tc>
          <w:tcPr>
            <w:tcW w:w="756" w:type="dxa"/>
          </w:tcPr>
          <w:p>
            <w:pPr>
              <w:pStyle w:val="TableParagraph"/>
              <w:spacing w:line="222" w:lineRule="exact" w:before="42"/>
              <w:ind w:left="13" w:right="1"/>
              <w:rPr>
                <w:sz w:val="21"/>
              </w:rPr>
            </w:pPr>
            <w:r>
              <w:rPr>
                <w:w w:val="90"/>
                <w:sz w:val="21"/>
              </w:rPr>
              <w:t>72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7296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Apr</w:t>
            </w: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sz w:val="23"/>
              </w:rPr>
              <w:t>Broomsedge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1500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2700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5400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Apr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$4.50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1964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Calamagrostis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x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acutiflora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'Karl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Foerster'</w:t>
            </w:r>
          </w:p>
        </w:tc>
        <w:tc>
          <w:tcPr>
            <w:tcW w:w="756" w:type="dxa"/>
          </w:tcPr>
          <w:p>
            <w:pPr>
              <w:pStyle w:val="TableParagraph"/>
              <w:spacing w:line="234" w:lineRule="exact" w:before="30"/>
              <w:ind w:left="13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50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3700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Feather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Reed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1577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400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-4"/>
                <w:w w:val="95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amphibola</w:t>
            </w:r>
          </w:p>
        </w:tc>
        <w:tc>
          <w:tcPr>
            <w:tcW w:w="756" w:type="dxa"/>
          </w:tcPr>
          <w:p>
            <w:pPr>
              <w:pStyle w:val="TableParagraph"/>
              <w:spacing w:line="222" w:lineRule="exact" w:before="42"/>
              <w:ind w:left="13" w:right="1"/>
              <w:rPr>
                <w:sz w:val="21"/>
              </w:rPr>
            </w:pPr>
            <w:r>
              <w:rPr>
                <w:w w:val="90"/>
                <w:sz w:val="21"/>
              </w:rPr>
              <w:t>50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2400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Creek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756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1800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17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5"/>
                <w:sz w:val="23"/>
              </w:rPr>
              <w:t>500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2"/>
                <w:sz w:val="23"/>
              </w:rPr>
              <w:t>appalachica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Appalachain</w:t>
            </w:r>
            <w:r>
              <w:rPr>
                <w:spacing w:val="4"/>
                <w:sz w:val="23"/>
              </w:rPr>
              <w:t> </w:t>
            </w:r>
            <w:r>
              <w:rPr>
                <w:spacing w:val="-4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1800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-4"/>
                <w:w w:val="95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cherokeensis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Cherokee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spacing w:val="-4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2"/>
                <w:sz w:val="23"/>
              </w:rPr>
              <w:t>lurida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4550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Shallow</w:t>
            </w:r>
            <w:r>
              <w:rPr>
                <w:sz w:val="23"/>
              </w:rPr>
              <w:t> </w:t>
            </w:r>
            <w:r>
              <w:rPr>
                <w:spacing w:val="-2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Apr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1329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oshimensis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'Everillo'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500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Everillo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2"/>
                <w:sz w:val="23"/>
              </w:rPr>
              <w:t>stricta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28-</w:t>
            </w:r>
            <w:r>
              <w:rPr>
                <w:spacing w:val="-5"/>
                <w:sz w:val="23"/>
              </w:rPr>
              <w:t>Apr</w:t>
            </w: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4"/>
                <w:w w:val="90"/>
                <w:sz w:val="23"/>
              </w:rPr>
              <w:t>Tussock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sz w:val="23"/>
              </w:rPr>
              <w:t>Sedge</w:t>
            </w:r>
          </w:p>
        </w:tc>
      </w:tr>
    </w:tbl>
    <w:p>
      <w:pPr>
        <w:pStyle w:val="TableParagraph"/>
        <w:spacing w:after="0"/>
        <w:rPr>
          <w:sz w:val="23"/>
        </w:rPr>
        <w:sectPr>
          <w:type w:val="continuous"/>
          <w:pgSz w:w="12240" w:h="15840"/>
          <w:pgMar w:top="1040" w:bottom="280" w:left="720" w:right="108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841"/>
        <w:gridCol w:w="2437"/>
      </w:tblGrid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41" w:type="dxa"/>
          </w:tcPr>
          <w:p>
            <w:pPr>
              <w:pStyle w:val="TableParagraph"/>
              <w:ind w:left="94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3000</w:t>
            </w:r>
          </w:p>
        </w:tc>
        <w:tc>
          <w:tcPr>
            <w:tcW w:w="841" w:type="dxa"/>
          </w:tcPr>
          <w:p>
            <w:pPr>
              <w:pStyle w:val="TableParagraph"/>
              <w:ind w:left="94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-4"/>
                <w:w w:val="95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texensis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279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3000</w:t>
            </w:r>
          </w:p>
        </w:tc>
        <w:tc>
          <w:tcPr>
            <w:tcW w:w="841" w:type="dxa"/>
          </w:tcPr>
          <w:p>
            <w:pPr>
              <w:pStyle w:val="TableParagraph"/>
              <w:ind w:right="36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6"/>
                <w:w w:val="90"/>
                <w:sz w:val="23"/>
              </w:rPr>
              <w:t>Texas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41" w:type="dxa"/>
          </w:tcPr>
          <w:p>
            <w:pPr>
              <w:pStyle w:val="TableParagraph"/>
              <w:ind w:left="127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Apr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3000</w:t>
            </w:r>
          </w:p>
        </w:tc>
        <w:tc>
          <w:tcPr>
            <w:tcW w:w="841" w:type="dxa"/>
          </w:tcPr>
          <w:p>
            <w:pPr>
              <w:pStyle w:val="TableParagraph"/>
              <w:ind w:left="167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Jul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Carex</w:t>
            </w:r>
            <w:r>
              <w:rPr>
                <w:spacing w:val="-4"/>
                <w:w w:val="95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vulpinoidea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3300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Fox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1674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Chasmanthium</w:t>
            </w:r>
            <w:r>
              <w:rPr>
                <w:spacing w:val="4"/>
                <w:sz w:val="23"/>
              </w:rPr>
              <w:t> </w:t>
            </w:r>
            <w:r>
              <w:rPr>
                <w:spacing w:val="-2"/>
                <w:sz w:val="23"/>
              </w:rPr>
              <w:t>latifolium</w:t>
            </w:r>
          </w:p>
        </w:tc>
        <w:tc>
          <w:tcPr>
            <w:tcW w:w="756" w:type="dxa"/>
          </w:tcPr>
          <w:p>
            <w:pPr>
              <w:pStyle w:val="TableParagraph"/>
              <w:spacing w:line="203" w:lineRule="exact" w:before="61"/>
              <w:ind w:left="13" w:right="1"/>
              <w:rPr>
                <w:sz w:val="19"/>
              </w:rPr>
            </w:pPr>
            <w:r>
              <w:rPr>
                <w:w w:val="90"/>
                <w:sz w:val="19"/>
              </w:rPr>
              <w:t>72</w:t>
            </w:r>
            <w:r>
              <w:rPr>
                <w:spacing w:val="-5"/>
                <w:sz w:val="19"/>
              </w:rPr>
              <w:t> </w:t>
            </w:r>
            <w:r>
              <w:rPr>
                <w:spacing w:val="-4"/>
                <w:sz w:val="19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2"/>
                <w:sz w:val="23"/>
              </w:rPr>
              <w:t>12632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River</w:t>
            </w:r>
            <w:r>
              <w:rPr>
                <w:spacing w:val="-4"/>
                <w:sz w:val="23"/>
              </w:rPr>
              <w:t> Oats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7350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41" w:type="dxa"/>
          </w:tcPr>
          <w:p>
            <w:pPr>
              <w:pStyle w:val="TableParagraph"/>
              <w:ind w:left="147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10k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5400</w:t>
            </w:r>
          </w:p>
        </w:tc>
        <w:tc>
          <w:tcPr>
            <w:tcW w:w="841" w:type="dxa"/>
          </w:tcPr>
          <w:p>
            <w:pPr>
              <w:pStyle w:val="TableParagraph"/>
              <w:ind w:left="136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992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41" w:type="dxa"/>
          </w:tcPr>
          <w:p>
            <w:pPr>
              <w:pStyle w:val="TableParagraph"/>
              <w:ind w:left="94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Deschampsia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2"/>
                <w:sz w:val="23"/>
              </w:rPr>
              <w:t>cespitosa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4"/>
                <w:w w:val="90"/>
                <w:sz w:val="23"/>
              </w:rPr>
              <w:t>Tufted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sz w:val="23"/>
              </w:rPr>
              <w:t>Hairgrass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918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41" w:type="dxa"/>
          </w:tcPr>
          <w:p>
            <w:pPr>
              <w:pStyle w:val="TableParagraph"/>
              <w:ind w:left="127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Apr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1100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41" w:type="dxa"/>
          </w:tcPr>
          <w:p>
            <w:pPr>
              <w:pStyle w:val="TableParagraph"/>
              <w:ind w:left="18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Eragrostis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sz w:val="23"/>
              </w:rPr>
              <w:t>spectabilis</w:t>
            </w:r>
          </w:p>
        </w:tc>
        <w:tc>
          <w:tcPr>
            <w:tcW w:w="756" w:type="dxa"/>
          </w:tcPr>
          <w:p>
            <w:pPr>
              <w:pStyle w:val="TableParagraph"/>
              <w:spacing w:line="234" w:lineRule="exact" w:before="30"/>
              <w:ind w:left="13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72</w:t>
            </w:r>
            <w:r>
              <w:rPr>
                <w:rFonts w:ascii="Arial"/>
                <w:spacing w:val="-5"/>
                <w:sz w:val="21"/>
              </w:rPr>
              <w:t> </w:t>
            </w:r>
            <w:r>
              <w:rPr>
                <w:rFonts w:ascii="Arial"/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6624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Purple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Love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5400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41" w:type="dxa"/>
          </w:tcPr>
          <w:p>
            <w:pPr>
              <w:pStyle w:val="TableParagraph"/>
              <w:ind w:right="36"/>
              <w:jc w:val="righ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Apr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5454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1648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41" w:type="dxa"/>
          </w:tcPr>
          <w:p>
            <w:pPr>
              <w:pStyle w:val="TableParagraph"/>
              <w:ind w:left="94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Juncus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effusus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72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4156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Common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Rush,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Soft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3100</w:t>
            </w:r>
          </w:p>
        </w:tc>
        <w:tc>
          <w:tcPr>
            <w:tcW w:w="756" w:type="dxa"/>
          </w:tcPr>
          <w:p>
            <w:pPr>
              <w:pStyle w:val="TableParagraph"/>
              <w:ind w:left="221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10k</w:t>
            </w:r>
          </w:p>
        </w:tc>
        <w:tc>
          <w:tcPr>
            <w:tcW w:w="841" w:type="dxa"/>
          </w:tcPr>
          <w:p>
            <w:pPr>
              <w:pStyle w:val="TableParagraph"/>
              <w:ind w:left="127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Apr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5400</w:t>
            </w:r>
          </w:p>
        </w:tc>
        <w:tc>
          <w:tcPr>
            <w:tcW w:w="841" w:type="dxa"/>
          </w:tcPr>
          <w:p>
            <w:pPr>
              <w:pStyle w:val="TableParagraph"/>
              <w:ind w:left="94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 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41" w:type="dxa"/>
          </w:tcPr>
          <w:p>
            <w:pPr>
              <w:pStyle w:val="TableParagraph"/>
              <w:ind w:left="147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Juncus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inflexus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'Blue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Arrows'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Blue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Arrow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1800</w:t>
            </w:r>
          </w:p>
        </w:tc>
        <w:tc>
          <w:tcPr>
            <w:tcW w:w="841" w:type="dxa"/>
          </w:tcPr>
          <w:p>
            <w:pPr>
              <w:pStyle w:val="TableParagraph"/>
              <w:spacing w:line="264" w:lineRule="exact" w:before="0"/>
              <w:ind w:left="94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1500</w:t>
            </w:r>
          </w:p>
        </w:tc>
        <w:tc>
          <w:tcPr>
            <w:tcW w:w="841" w:type="dxa"/>
          </w:tcPr>
          <w:p>
            <w:pPr>
              <w:pStyle w:val="TableParagraph"/>
              <w:ind w:left="94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Leymus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arenarius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'Blue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Dune'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Blue</w:t>
            </w:r>
            <w:r>
              <w:rPr>
                <w:spacing w:val="-1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Dune</w:t>
            </w:r>
            <w:r>
              <w:rPr>
                <w:spacing w:val="-8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Lyme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1800</w:t>
            </w:r>
          </w:p>
        </w:tc>
        <w:tc>
          <w:tcPr>
            <w:tcW w:w="841" w:type="dxa"/>
          </w:tcPr>
          <w:p>
            <w:pPr>
              <w:pStyle w:val="TableParagraph"/>
              <w:ind w:left="94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450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1500</w:t>
            </w:r>
          </w:p>
        </w:tc>
        <w:tc>
          <w:tcPr>
            <w:tcW w:w="841" w:type="dxa"/>
          </w:tcPr>
          <w:p>
            <w:pPr>
              <w:pStyle w:val="TableParagraph"/>
              <w:ind w:left="18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Muhlenbergia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2"/>
                <w:sz w:val="23"/>
              </w:rPr>
              <w:t>capillaris 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2"/>
                <w:sz w:val="23"/>
              </w:rPr>
              <w:t>72cell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9576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Pink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Muhly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1750</w:t>
            </w:r>
          </w:p>
        </w:tc>
        <w:tc>
          <w:tcPr>
            <w:tcW w:w="756" w:type="dxa"/>
          </w:tcPr>
          <w:p>
            <w:pPr>
              <w:pStyle w:val="TableParagraph"/>
              <w:ind w:left="221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10k</w:t>
            </w:r>
          </w:p>
        </w:tc>
        <w:tc>
          <w:tcPr>
            <w:tcW w:w="841" w:type="dxa"/>
          </w:tcPr>
          <w:p>
            <w:pPr>
              <w:pStyle w:val="TableParagraph"/>
              <w:ind w:left="147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5275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$4.50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3302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41" w:type="dxa"/>
          </w:tcPr>
          <w:p>
            <w:pPr>
              <w:pStyle w:val="TableParagraph"/>
              <w:ind w:left="94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Muhlenbergia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capillaris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'White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Cloud'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White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Cloud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Muhly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221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10k</w:t>
            </w:r>
          </w:p>
        </w:tc>
        <w:tc>
          <w:tcPr>
            <w:tcW w:w="841" w:type="dxa"/>
          </w:tcPr>
          <w:p>
            <w:pPr>
              <w:pStyle w:val="TableParagraph"/>
              <w:ind w:left="94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21-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virgatum</w:t>
            </w:r>
          </w:p>
        </w:tc>
        <w:tc>
          <w:tcPr>
            <w:tcW w:w="756" w:type="dxa"/>
          </w:tcPr>
          <w:p>
            <w:pPr>
              <w:pStyle w:val="TableParagraph"/>
              <w:spacing w:line="222" w:lineRule="exact" w:before="42"/>
              <w:ind w:left="13" w:right="1"/>
              <w:rPr>
                <w:sz w:val="21"/>
              </w:rPr>
            </w:pPr>
            <w:r>
              <w:rPr>
                <w:w w:val="90"/>
                <w:sz w:val="21"/>
              </w:rPr>
              <w:t>72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Switch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41" w:type="dxa"/>
          </w:tcPr>
          <w:p>
            <w:pPr>
              <w:pStyle w:val="TableParagraph"/>
              <w:ind w:left="147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4734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1523</w:t>
            </w:r>
          </w:p>
        </w:tc>
        <w:tc>
          <w:tcPr>
            <w:tcW w:w="756" w:type="dxa"/>
          </w:tcPr>
          <w:p>
            <w:pPr>
              <w:pStyle w:val="TableParagraph"/>
              <w:ind w:left="163"/>
              <w:jc w:val="left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41" w:type="dxa"/>
          </w:tcPr>
          <w:p>
            <w:pPr>
              <w:pStyle w:val="TableParagraph"/>
              <w:ind w:left="94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'Cloud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5"/>
                <w:w w:val="90"/>
                <w:sz w:val="23"/>
              </w:rPr>
              <w:t>9'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52</w:t>
            </w:r>
          </w:p>
        </w:tc>
        <w:tc>
          <w:tcPr>
            <w:tcW w:w="756" w:type="dxa"/>
          </w:tcPr>
          <w:p>
            <w:pPr>
              <w:pStyle w:val="TableParagraph"/>
              <w:ind w:left="216"/>
              <w:jc w:val="left"/>
              <w:rPr>
                <w:sz w:val="23"/>
              </w:rPr>
            </w:pPr>
            <w:r>
              <w:rPr>
                <w:spacing w:val="-5"/>
                <w:sz w:val="23"/>
              </w:rPr>
              <w:t>500</w:t>
            </w:r>
          </w:p>
        </w:tc>
        <w:tc>
          <w:tcPr>
            <w:tcW w:w="841" w:type="dxa"/>
          </w:tcPr>
          <w:p>
            <w:pPr>
              <w:pStyle w:val="TableParagraph"/>
              <w:ind w:left="136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Tall</w:t>
            </w:r>
            <w:r>
              <w:rPr>
                <w:spacing w:val="-8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Switch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'Dallas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Blue'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776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Dallas</w:t>
            </w:r>
            <w:r>
              <w:rPr>
                <w:spacing w:val="-10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Blue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Switch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'Hanse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Herms'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3470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Red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Switch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2426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'Heavy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Metal'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5744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Blue</w:t>
            </w:r>
            <w:r>
              <w:rPr>
                <w:spacing w:val="-8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Switch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'Northwinds'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Upright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Switch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*Sub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'Heavy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Metal'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 w:line="240" w:lineRule="auto"/>
        <w:jc w:val="left"/>
        <w:rPr>
          <w:rFonts w:ascii="Times New Roman"/>
          <w:sz w:val="18"/>
        </w:rPr>
        <w:sectPr>
          <w:pgSz w:w="12240" w:h="15840"/>
          <w:pgMar w:top="1040" w:bottom="280" w:left="720" w:right="108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841"/>
        <w:gridCol w:w="2437"/>
      </w:tblGrid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'Prairie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Sky'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Switch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1586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'Rotstraulbush'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1531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Red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Switch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'Shenandoah' 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Red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Switch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2612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5"/>
                <w:sz w:val="23"/>
              </w:rPr>
              <w:t>10k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21-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Panicum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virgatum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'Squaw'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Pink</w:t>
            </w:r>
            <w:r>
              <w:rPr>
                <w:spacing w:val="-8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Switch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Pennisetum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alopecuroides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'Cassian'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1000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Dwarf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Fountain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804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Schizachyrium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scoparium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'Prairie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Blues'</w:t>
            </w:r>
          </w:p>
        </w:tc>
        <w:tc>
          <w:tcPr>
            <w:tcW w:w="756" w:type="dxa"/>
          </w:tcPr>
          <w:p>
            <w:pPr>
              <w:pStyle w:val="TableParagraph"/>
              <w:spacing w:line="222" w:lineRule="exact" w:before="42"/>
              <w:ind w:left="13" w:right="1"/>
              <w:rPr>
                <w:sz w:val="21"/>
              </w:rPr>
            </w:pPr>
            <w:r>
              <w:rPr>
                <w:w w:val="90"/>
                <w:sz w:val="21"/>
              </w:rPr>
              <w:t>72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2"/>
                <w:sz w:val="23"/>
              </w:rPr>
              <w:t>15160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Prairie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Blues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Little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Bluestem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9846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21-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22" w:lineRule="exact" w:before="42"/>
              <w:ind w:left="49"/>
              <w:jc w:val="left"/>
              <w:rPr>
                <w:sz w:val="21"/>
              </w:rPr>
            </w:pPr>
            <w:r>
              <w:rPr>
                <w:spacing w:val="-2"/>
                <w:w w:val="90"/>
                <w:sz w:val="21"/>
              </w:rPr>
              <w:t>Schizachyrium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scoparium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'Standing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w w:val="90"/>
                <w:sz w:val="21"/>
              </w:rPr>
              <w:t>Ovation'</w:t>
            </w:r>
          </w:p>
        </w:tc>
        <w:tc>
          <w:tcPr>
            <w:tcW w:w="756" w:type="dxa"/>
          </w:tcPr>
          <w:p>
            <w:pPr>
              <w:pStyle w:val="TableParagraph"/>
              <w:spacing w:line="234" w:lineRule="exact" w:before="30"/>
              <w:ind w:left="13"/>
              <w:rPr>
                <w:rFonts w:ascii="Arial"/>
                <w:sz w:val="21"/>
              </w:rPr>
            </w:pPr>
            <w:r>
              <w:rPr>
                <w:rFonts w:ascii="Arial"/>
                <w:spacing w:val="-4"/>
                <w:sz w:val="21"/>
              </w:rPr>
              <w:t>DP-</w:t>
            </w:r>
            <w:r>
              <w:rPr>
                <w:rFonts w:ascii="Arial"/>
                <w:spacing w:val="-5"/>
                <w:sz w:val="21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03" w:lineRule="exact" w:before="61"/>
              <w:ind w:left="8" w:right="1"/>
              <w:rPr>
                <w:sz w:val="19"/>
              </w:rPr>
            </w:pPr>
            <w:r>
              <w:rPr>
                <w:w w:val="90"/>
                <w:sz w:val="19"/>
              </w:rPr>
              <w:t>Standing</w:t>
            </w:r>
            <w:r>
              <w:rPr>
                <w:spacing w:val="-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Ovation</w:t>
            </w:r>
            <w:r>
              <w:rPr>
                <w:spacing w:val="-4"/>
                <w:w w:val="90"/>
                <w:sz w:val="19"/>
              </w:rPr>
              <w:t> </w:t>
            </w:r>
            <w:r>
              <w:rPr>
                <w:w w:val="90"/>
                <w:sz w:val="19"/>
              </w:rPr>
              <w:t>Little</w:t>
            </w:r>
            <w:r>
              <w:rPr>
                <w:spacing w:val="-3"/>
                <w:w w:val="90"/>
                <w:sz w:val="19"/>
              </w:rPr>
              <w:t> </w:t>
            </w:r>
            <w:r>
              <w:rPr>
                <w:spacing w:val="-2"/>
                <w:w w:val="90"/>
                <w:sz w:val="19"/>
              </w:rPr>
              <w:t>Bluestem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Plant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Patent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#25202</w:t>
            </w:r>
          </w:p>
        </w:tc>
        <w:tc>
          <w:tcPr>
            <w:tcW w:w="756" w:type="dxa"/>
          </w:tcPr>
          <w:p>
            <w:pPr>
              <w:pStyle w:val="TableParagraph"/>
              <w:spacing w:line="234" w:lineRule="exact" w:before="30"/>
              <w:ind w:left="13"/>
              <w:rPr>
                <w:rFonts w:ascii="Arial"/>
                <w:sz w:val="21"/>
              </w:rPr>
            </w:pPr>
            <w:r>
              <w:rPr>
                <w:rFonts w:ascii="Arial"/>
                <w:spacing w:val="-5"/>
                <w:sz w:val="21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4139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Schizachyrium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scoparium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'The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Blues'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The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Blues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Little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Bluestem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913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Sorghastrum</w:t>
            </w:r>
            <w:r>
              <w:rPr>
                <w:sz w:val="23"/>
              </w:rPr>
              <w:t> </w:t>
            </w:r>
            <w:r>
              <w:rPr>
                <w:spacing w:val="-2"/>
                <w:sz w:val="23"/>
              </w:rPr>
              <w:t>nutans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21-</w:t>
            </w:r>
            <w:r>
              <w:rPr>
                <w:spacing w:val="-5"/>
                <w:sz w:val="23"/>
              </w:rPr>
              <w:t>Apr</w:t>
            </w: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Indian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306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5400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849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Sorghastrum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nutans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'Indian</w:t>
            </w:r>
            <w:r>
              <w:rPr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Steel'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2000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Blue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Indian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486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Spartina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bakeri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Sand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Cordgrass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360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5400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260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Sporobolis</w:t>
            </w:r>
            <w:r>
              <w:rPr>
                <w:sz w:val="23"/>
              </w:rPr>
              <w:t> </w:t>
            </w:r>
            <w:r>
              <w:rPr>
                <w:spacing w:val="-2"/>
                <w:sz w:val="23"/>
              </w:rPr>
              <w:t>heterolepis</w:t>
            </w:r>
          </w:p>
        </w:tc>
        <w:tc>
          <w:tcPr>
            <w:tcW w:w="756" w:type="dxa"/>
          </w:tcPr>
          <w:p>
            <w:pPr>
              <w:pStyle w:val="TableParagraph"/>
              <w:spacing w:line="222" w:lineRule="exact" w:before="42"/>
              <w:ind w:left="13" w:right="1"/>
              <w:rPr>
                <w:sz w:val="21"/>
              </w:rPr>
            </w:pPr>
            <w:r>
              <w:rPr>
                <w:w w:val="90"/>
                <w:sz w:val="21"/>
              </w:rPr>
              <w:t>72</w:t>
            </w:r>
            <w:r>
              <w:rPr>
                <w:spacing w:val="-2"/>
                <w:w w:val="90"/>
                <w:sz w:val="21"/>
              </w:rPr>
              <w:t> </w:t>
            </w:r>
            <w:r>
              <w:rPr>
                <w:spacing w:val="-4"/>
                <w:sz w:val="21"/>
              </w:rPr>
              <w:t>Cell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Prairie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Dropseed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4600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41" w:type="dxa"/>
          </w:tcPr>
          <w:p>
            <w:pPr>
              <w:pStyle w:val="TableParagraph"/>
              <w:spacing w:line="264" w:lineRule="exact" w:before="0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2358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5400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2394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  <w:shd w:val="clear" w:color="auto" w:fill="538134"/>
          </w:tcPr>
          <w:p>
            <w:pPr>
              <w:pStyle w:val="TableParagraph"/>
              <w:spacing w:line="237" w:lineRule="exact" w:before="27"/>
              <w:ind w:left="49"/>
              <w:jc w:val="left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Wetlands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Acorus</w:t>
            </w:r>
            <w:r>
              <w:rPr>
                <w:spacing w:val="-2"/>
                <w:sz w:val="23"/>
              </w:rPr>
              <w:t> americanus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500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Sweet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4"/>
                <w:sz w:val="23"/>
              </w:rPr>
              <w:t>Flag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180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1800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1900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Dichromena</w:t>
            </w:r>
            <w:r>
              <w:rPr>
                <w:sz w:val="23"/>
              </w:rPr>
              <w:t> </w:t>
            </w:r>
            <w:r>
              <w:rPr>
                <w:spacing w:val="-2"/>
                <w:sz w:val="23"/>
              </w:rPr>
              <w:t>latifolia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4"/>
                <w:w w:val="90"/>
                <w:sz w:val="23"/>
              </w:rPr>
              <w:t>White-Top</w:t>
            </w:r>
            <w:r>
              <w:rPr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Sedge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5400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739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Equisetum</w:t>
            </w:r>
            <w:r>
              <w:rPr>
                <w:spacing w:val="-2"/>
                <w:sz w:val="23"/>
              </w:rPr>
              <w:t> hyemale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Horsetail,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Scouring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5400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21-</w:t>
            </w:r>
            <w:r>
              <w:rPr>
                <w:spacing w:val="-5"/>
                <w:sz w:val="23"/>
              </w:rPr>
              <w:t>Apr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800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Juncus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effusus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72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$1.40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4156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Common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Rush,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Soft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3100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5"/>
                <w:sz w:val="23"/>
              </w:rPr>
              <w:t>10k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Apr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5400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 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TableParagraph"/>
        <w:spacing w:after="0" w:line="240" w:lineRule="auto"/>
        <w:jc w:val="left"/>
        <w:rPr>
          <w:rFonts w:ascii="Times New Roman"/>
          <w:sz w:val="18"/>
        </w:rPr>
        <w:sectPr>
          <w:pgSz w:w="12240" w:h="15840"/>
          <w:pgMar w:top="1040" w:bottom="280" w:left="720" w:right="108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841"/>
        <w:gridCol w:w="2437"/>
      </w:tblGrid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Juncus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inflexus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'Blue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Arrows'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Blue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Arrow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1800</w:t>
            </w:r>
          </w:p>
        </w:tc>
        <w:tc>
          <w:tcPr>
            <w:tcW w:w="841" w:type="dxa"/>
          </w:tcPr>
          <w:p>
            <w:pPr>
              <w:pStyle w:val="TableParagraph"/>
              <w:spacing w:line="264" w:lineRule="exact" w:before="0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1500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Pontaderia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cordata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21-</w:t>
            </w:r>
            <w:r>
              <w:rPr>
                <w:spacing w:val="-5"/>
                <w:sz w:val="23"/>
              </w:rPr>
              <w:t>Apr</w:t>
            </w: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Purple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Pickerelweed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2001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1500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Saururus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cernuus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2250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Lizard's</w:t>
            </w:r>
            <w:r>
              <w:rPr>
                <w:spacing w:val="-4"/>
                <w:sz w:val="23"/>
              </w:rPr>
              <w:t> tail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1500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Schoenoplectus</w:t>
            </w:r>
            <w:r>
              <w:rPr>
                <w:spacing w:val="7"/>
                <w:sz w:val="23"/>
              </w:rPr>
              <w:t> </w:t>
            </w:r>
            <w:r>
              <w:rPr>
                <w:spacing w:val="-2"/>
                <w:sz w:val="23"/>
              </w:rPr>
              <w:t>tabernaemontani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3250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Soft</w:t>
            </w:r>
            <w:r>
              <w:rPr>
                <w:spacing w:val="-8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Stemmed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Bulrush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aka: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Scirpus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validus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2088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461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Typha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latifolia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sz w:val="23"/>
              </w:rPr>
              <w:t>Cattail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1800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1500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  <w:shd w:val="clear" w:color="auto" w:fill="538134"/>
          </w:tcPr>
          <w:p>
            <w:pPr>
              <w:pStyle w:val="TableParagraph"/>
              <w:spacing w:line="237" w:lineRule="exact" w:before="27"/>
              <w:ind w:left="49"/>
              <w:jc w:val="left"/>
              <w:rPr>
                <w:sz w:val="21"/>
              </w:rPr>
            </w:pPr>
            <w:r>
              <w:rPr>
                <w:color w:val="FFFFFF"/>
                <w:spacing w:val="-2"/>
                <w:sz w:val="21"/>
              </w:rPr>
              <w:t>Herbaceous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Asclepias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sz w:val="23"/>
              </w:rPr>
              <w:t>incarnata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Swamp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Milkweed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1052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Aster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novae-angliae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3200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New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England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Aster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828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1782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Coreopsis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lanceolata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850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Lanceleaf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sz w:val="23"/>
              </w:rPr>
              <w:t>Coreopsis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54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1087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21-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Echinacea</w:t>
            </w:r>
            <w:r>
              <w:rPr>
                <w:sz w:val="23"/>
              </w:rPr>
              <w:t> </w:t>
            </w:r>
            <w:r>
              <w:rPr>
                <w:spacing w:val="-2"/>
                <w:sz w:val="23"/>
              </w:rPr>
              <w:t>purpurea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2000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Purple</w:t>
            </w:r>
            <w:r>
              <w:rPr>
                <w:spacing w:val="-7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Coneflower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590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Eupatoriadelphus</w:t>
            </w:r>
            <w:r>
              <w:rPr>
                <w:spacing w:val="6"/>
                <w:sz w:val="23"/>
              </w:rPr>
              <w:t> </w:t>
            </w:r>
            <w:r>
              <w:rPr>
                <w:spacing w:val="-2"/>
                <w:sz w:val="23"/>
              </w:rPr>
              <w:t>fistulosa 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1000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21-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Joe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Pye</w:t>
            </w:r>
            <w:r>
              <w:rPr>
                <w:spacing w:val="-4"/>
                <w:w w:val="90"/>
                <w:sz w:val="23"/>
              </w:rPr>
              <w:t> Weed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250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21-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Helianthus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sz w:val="23"/>
              </w:rPr>
              <w:t>angustifolius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Swamp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Sunflower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5"/>
                <w:sz w:val="23"/>
              </w:rPr>
              <w:t>56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21-</w:t>
            </w:r>
            <w:r>
              <w:rPr>
                <w:spacing w:val="-5"/>
                <w:sz w:val="23"/>
              </w:rPr>
              <w:t>Apr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Hibiscus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moscheutos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Swamp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Rosemallow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Iris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pseudacorus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Yellow</w:t>
            </w:r>
            <w:r>
              <w:rPr>
                <w:spacing w:val="-4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Flag</w:t>
            </w:r>
            <w:r>
              <w:rPr>
                <w:spacing w:val="-3"/>
                <w:w w:val="90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Iris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w w:val="90"/>
                <w:sz w:val="23"/>
              </w:rPr>
              <w:t>Iris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w w:val="95"/>
                <w:sz w:val="23"/>
              </w:rPr>
              <w:t>versicolor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Northern</w:t>
            </w:r>
            <w:r>
              <w:rPr>
                <w:spacing w:val="-9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Blue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w w:val="90"/>
                <w:sz w:val="23"/>
              </w:rPr>
              <w:t>Flag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Iris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$5.00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Liatris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spicata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Marsh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Blazing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4"/>
                <w:w w:val="90"/>
                <w:sz w:val="23"/>
              </w:rPr>
              <w:t>Star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Apr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Lobelia</w:t>
            </w:r>
            <w:r>
              <w:rPr>
                <w:sz w:val="23"/>
              </w:rPr>
              <w:t> </w:t>
            </w:r>
            <w:r>
              <w:rPr>
                <w:spacing w:val="-2"/>
                <w:sz w:val="23"/>
              </w:rPr>
              <w:t>cardinalis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$2.00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Cardinal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Flower</w:t>
            </w:r>
          </w:p>
        </w:tc>
      </w:tr>
    </w:tbl>
    <w:p>
      <w:pPr>
        <w:pStyle w:val="TableParagraph"/>
        <w:spacing w:after="0"/>
        <w:rPr>
          <w:sz w:val="23"/>
        </w:rPr>
        <w:sectPr>
          <w:pgSz w:w="12240" w:h="15840"/>
          <w:pgMar w:top="1040" w:bottom="280" w:left="720" w:right="1080"/>
        </w:sectPr>
      </w:pPr>
    </w:p>
    <w:p>
      <w:pPr>
        <w:spacing w:line="240" w:lineRule="auto" w:before="5"/>
        <w:rPr>
          <w:rFonts w:ascii="Times New Roman"/>
          <w:sz w:val="2"/>
        </w:rPr>
      </w:pPr>
    </w:p>
    <w:tbl>
      <w:tblPr>
        <w:tblW w:w="0" w:type="auto"/>
        <w:jc w:val="left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1"/>
        <w:gridCol w:w="756"/>
        <w:gridCol w:w="813"/>
        <w:gridCol w:w="841"/>
        <w:gridCol w:w="756"/>
        <w:gridCol w:w="841"/>
        <w:gridCol w:w="2437"/>
      </w:tblGrid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$6.50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Monarda</w:t>
            </w:r>
            <w:r>
              <w:rPr>
                <w:spacing w:val="-2"/>
                <w:sz w:val="23"/>
              </w:rPr>
              <w:t> fistulosa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w w:val="90"/>
                <w:sz w:val="23"/>
              </w:rPr>
              <w:t>Wild</w:t>
            </w:r>
            <w:r>
              <w:rPr>
                <w:spacing w:val="-5"/>
                <w:w w:val="90"/>
                <w:sz w:val="23"/>
              </w:rPr>
              <w:t> </w:t>
            </w:r>
            <w:r>
              <w:rPr>
                <w:spacing w:val="-2"/>
                <w:sz w:val="23"/>
              </w:rPr>
              <w:t>Bergamot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$3.25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1800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Jun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1777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1000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Rudbeckia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sz w:val="23"/>
              </w:rPr>
              <w:t>fulgida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Black-Eyed</w:t>
            </w:r>
            <w:r>
              <w:rPr>
                <w:spacing w:val="-6"/>
                <w:w w:val="90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Susan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1044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21-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1446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Apr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ind w:left="49"/>
              <w:jc w:val="left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Sisyrinchium</w:t>
            </w:r>
            <w:r>
              <w:rPr>
                <w:spacing w:val="2"/>
                <w:sz w:val="23"/>
              </w:rPr>
              <w:t> </w:t>
            </w:r>
            <w:r>
              <w:rPr>
                <w:spacing w:val="-2"/>
                <w:sz w:val="23"/>
              </w:rPr>
              <w:t>'Suwanee'</w:t>
            </w: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3"/>
                <w:w w:val="90"/>
                <w:sz w:val="23"/>
              </w:rPr>
              <w:t>DP-</w:t>
            </w:r>
            <w:r>
              <w:rPr>
                <w:spacing w:val="-7"/>
                <w:sz w:val="23"/>
              </w:rPr>
              <w:t>50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$1.75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1500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5000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ind w:left="8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Suwanee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Blue-Eyed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2"/>
                <w:w w:val="90"/>
                <w:sz w:val="23"/>
              </w:rPr>
              <w:t>Grass</w:t>
            </w: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4"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$3.00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4"/>
                <w:sz w:val="23"/>
              </w:rPr>
              <w:t>1152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3600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84" w:hRule="atLeast"/>
        </w:trPr>
        <w:tc>
          <w:tcPr>
            <w:tcW w:w="3691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ind w:left="13"/>
              <w:rPr>
                <w:sz w:val="23"/>
              </w:rPr>
            </w:pPr>
            <w:r>
              <w:rPr>
                <w:spacing w:val="-5"/>
                <w:sz w:val="23"/>
              </w:rPr>
              <w:t>#1</w:t>
            </w:r>
          </w:p>
        </w:tc>
        <w:tc>
          <w:tcPr>
            <w:tcW w:w="813" w:type="dxa"/>
          </w:tcPr>
          <w:p>
            <w:pPr>
              <w:pStyle w:val="TableParagraph"/>
              <w:ind w:left="11" w:right="60"/>
              <w:rPr>
                <w:sz w:val="23"/>
              </w:rPr>
            </w:pPr>
            <w:r>
              <w:rPr>
                <w:spacing w:val="-2"/>
                <w:sz w:val="23"/>
              </w:rPr>
              <w:t>$6.00</w:t>
            </w:r>
          </w:p>
        </w:tc>
        <w:tc>
          <w:tcPr>
            <w:tcW w:w="841" w:type="dxa"/>
          </w:tcPr>
          <w:p>
            <w:pPr>
              <w:pStyle w:val="TableParagraph"/>
              <w:ind w:left="10"/>
              <w:rPr>
                <w:sz w:val="23"/>
              </w:rPr>
            </w:pPr>
            <w:r>
              <w:rPr>
                <w:spacing w:val="-10"/>
                <w:sz w:val="23"/>
              </w:rPr>
              <w:t>0</w:t>
            </w:r>
          </w:p>
        </w:tc>
        <w:tc>
          <w:tcPr>
            <w:tcW w:w="756" w:type="dxa"/>
          </w:tcPr>
          <w:p>
            <w:pPr>
              <w:pStyle w:val="TableParagraph"/>
              <w:ind w:left="13" w:right="4"/>
              <w:rPr>
                <w:sz w:val="23"/>
              </w:rPr>
            </w:pPr>
            <w:r>
              <w:rPr>
                <w:spacing w:val="-4"/>
                <w:sz w:val="23"/>
              </w:rPr>
              <w:t>2500</w:t>
            </w:r>
          </w:p>
        </w:tc>
        <w:tc>
          <w:tcPr>
            <w:tcW w:w="841" w:type="dxa"/>
          </w:tcPr>
          <w:p>
            <w:pPr>
              <w:pStyle w:val="TableParagraph"/>
              <w:ind w:left="10" w:right="2"/>
              <w:rPr>
                <w:sz w:val="23"/>
              </w:rPr>
            </w:pPr>
            <w:r>
              <w:rPr>
                <w:spacing w:val="-2"/>
                <w:w w:val="90"/>
                <w:sz w:val="23"/>
              </w:rPr>
              <w:t>15-</w:t>
            </w:r>
            <w:r>
              <w:rPr>
                <w:spacing w:val="-5"/>
                <w:sz w:val="23"/>
              </w:rPr>
              <w:t>May</w:t>
            </w:r>
          </w:p>
        </w:tc>
        <w:tc>
          <w:tcPr>
            <w:tcW w:w="2437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8"/>
              </w:rPr>
            </w:pPr>
          </w:p>
        </w:tc>
      </w:tr>
    </w:tbl>
    <w:sectPr>
      <w:pgSz w:w="12240" w:h="15840"/>
      <w:pgMar w:top="1040" w:bottom="280" w:left="7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 w:line="256" w:lineRule="exact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10 25.xlsx - Google Sheets</dc:title>
  <dcterms:created xsi:type="dcterms:W3CDTF">2025-03-07T19:54:42Z</dcterms:created>
  <dcterms:modified xsi:type="dcterms:W3CDTF">2025-03-07T19:54:42Z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Mozilla/5.0 (X11; CrOS x86_64 14541.0.0) AppleWebKit/537.36 (KHTML, like Gecko) Chrome/133.0.0.0 Safari/537.36</vt:lpwstr>
  </property>
  <property fmtid="{D5CDD505-2E9C-101B-9397-08002B2CF9AE}" pid="4" name="LastSaved">
    <vt:filetime>2025-03-07T00:00:00Z</vt:filetime>
  </property>
  <property fmtid="{D5CDD505-2E9C-101B-9397-08002B2CF9AE}" pid="5" name="Producer">
    <vt:lpwstr>3-Heights(TM) PDF Security Shell 4.8.25.2 (http://www.pdf-tools.com)</vt:lpwstr>
  </property>
</Properties>
</file>